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9A40" w14:textId="77777777" w:rsidR="002008A4" w:rsidRPr="002008A4" w:rsidRDefault="002008A4" w:rsidP="002008A4">
      <w:pPr>
        <w:rPr>
          <w:b/>
          <w:bCs/>
        </w:rPr>
      </w:pPr>
      <w:r w:rsidRPr="002008A4">
        <w:rPr>
          <w:b/>
          <w:bCs/>
        </w:rPr>
        <w:t>ΔΕΛΤΙΟ ΤΥΠΟΥ Νο1</w:t>
      </w:r>
    </w:p>
    <w:p w14:paraId="44FF72C0" w14:textId="77777777" w:rsidR="002008A4" w:rsidRPr="002008A4" w:rsidRDefault="002008A4" w:rsidP="002008A4">
      <w:pPr>
        <w:rPr>
          <w:b/>
          <w:bCs/>
        </w:rPr>
      </w:pPr>
      <w:r w:rsidRPr="002008A4">
        <w:rPr>
          <w:b/>
          <w:bCs/>
        </w:rPr>
        <w:t xml:space="preserve">RALLY SPRINT ΑΙΓΙΟΥ 2026 – ZACHARIAS </w:t>
      </w:r>
      <w:proofErr w:type="spellStart"/>
      <w:r w:rsidRPr="002008A4">
        <w:rPr>
          <w:b/>
          <w:bCs/>
        </w:rPr>
        <w:t>Automobile</w:t>
      </w:r>
      <w:proofErr w:type="spellEnd"/>
    </w:p>
    <w:p w14:paraId="16E20000" w14:textId="77777777" w:rsidR="002008A4" w:rsidRPr="002008A4" w:rsidRDefault="002008A4" w:rsidP="002008A4">
      <w:r w:rsidRPr="002008A4">
        <w:rPr>
          <w:b/>
          <w:bCs/>
        </w:rPr>
        <w:t>(4–5 Απριλίου 2026)</w:t>
      </w:r>
    </w:p>
    <w:p w14:paraId="7726C814" w14:textId="77777777" w:rsidR="002008A4" w:rsidRPr="002008A4" w:rsidRDefault="002008A4" w:rsidP="002008A4">
      <w:r w:rsidRPr="002008A4">
        <w:t xml:space="preserve">Η Αγωνιστική Λέσχη Μηχανοκίνητου Αθλητισμού Αιγίου (Α.Λ.Μ.Α. Αιγίου), σε </w:t>
      </w:r>
      <w:proofErr w:type="spellStart"/>
      <w:r w:rsidRPr="002008A4">
        <w:t>συνδιοργάνωση</w:t>
      </w:r>
      <w:proofErr w:type="spellEnd"/>
      <w:r w:rsidRPr="002008A4">
        <w:t xml:space="preserve"> με τον Δήμο Αιγιαλείας, ανακοινώνει τη διεξαγωγή του </w:t>
      </w:r>
      <w:r w:rsidRPr="002008A4">
        <w:rPr>
          <w:b/>
          <w:bCs/>
        </w:rPr>
        <w:t xml:space="preserve">RALLY SPRINT ΑΙΓΙΟΥ 2026 – ZACHARIAS </w:t>
      </w:r>
      <w:proofErr w:type="spellStart"/>
      <w:r w:rsidRPr="002008A4">
        <w:rPr>
          <w:b/>
          <w:bCs/>
        </w:rPr>
        <w:t>Automobile</w:t>
      </w:r>
      <w:proofErr w:type="spellEnd"/>
      <w:r w:rsidRPr="002008A4">
        <w:t xml:space="preserve">, το οποίο θα πραγματοποιηθεί το διήμερο </w:t>
      </w:r>
      <w:r w:rsidRPr="002008A4">
        <w:rPr>
          <w:b/>
          <w:bCs/>
        </w:rPr>
        <w:t>4 και 5 Απριλίου 2026</w:t>
      </w:r>
      <w:r w:rsidRPr="002008A4">
        <w:t>, αποτελώντας για ακόμη μία χρονιά το κορυφαίο αυτοκινητιστικό γεγονός με κέντρο την πόλη του Αιγίου.</w:t>
      </w:r>
    </w:p>
    <w:p w14:paraId="25D69D6E" w14:textId="77777777" w:rsidR="002008A4" w:rsidRPr="002008A4" w:rsidRDefault="002008A4" w:rsidP="002008A4">
      <w:r w:rsidRPr="002008A4">
        <w:t xml:space="preserve">Ο αγώνας προσμετρά στα </w:t>
      </w:r>
      <w:r w:rsidRPr="002008A4">
        <w:rPr>
          <w:b/>
          <w:bCs/>
        </w:rPr>
        <w:t xml:space="preserve">Κύπελλα </w:t>
      </w:r>
      <w:proofErr w:type="spellStart"/>
      <w:r w:rsidRPr="002008A4">
        <w:rPr>
          <w:b/>
          <w:bCs/>
        </w:rPr>
        <w:t>Ράλλυ</w:t>
      </w:r>
      <w:proofErr w:type="spellEnd"/>
      <w:r w:rsidRPr="002008A4">
        <w:rPr>
          <w:b/>
          <w:bCs/>
        </w:rPr>
        <w:t xml:space="preserve"> Ασφάλτου Νοτίου Ελλάδος και Ιστορικών Αυτοκινήτων της ΟΜΑΕ</w:t>
      </w:r>
      <w:r w:rsidRPr="002008A4">
        <w:t>, συγκεντρώνοντας το ενδιαφέρον κορυφαίων πληρωμάτων από όλη την Ελλάδα. Σύγχρονα και ιστορικά αγωνιστικά αυτοκίνητα θα συνθέσουν ένα μοναδικό αγωνιστικό σκηνικό, προσφέροντας υψηλό επίπεδο θεάματος και ανταγωνισμού.</w:t>
      </w:r>
    </w:p>
    <w:p w14:paraId="356249AC" w14:textId="77777777" w:rsidR="002008A4" w:rsidRPr="002008A4" w:rsidRDefault="002008A4" w:rsidP="002008A4">
      <w:r w:rsidRPr="002008A4">
        <w:pict w14:anchorId="76E8F9AF">
          <v:rect id="_x0000_i1069" style="width:0;height:1.5pt" o:hralign="center" o:hrstd="t" o:hr="t" fillcolor="#a0a0a0" stroked="f"/>
        </w:pict>
      </w:r>
    </w:p>
    <w:p w14:paraId="16B1149E" w14:textId="77777777" w:rsidR="002008A4" w:rsidRPr="002008A4" w:rsidRDefault="002008A4" w:rsidP="002008A4">
      <w:pPr>
        <w:rPr>
          <w:b/>
          <w:bCs/>
        </w:rPr>
      </w:pPr>
      <w:r w:rsidRPr="002008A4">
        <w:rPr>
          <w:b/>
          <w:bCs/>
        </w:rPr>
        <w:t>Ανανεωμένος αγώνας με ουσία και ένταση</w:t>
      </w:r>
    </w:p>
    <w:p w14:paraId="2270AFAA" w14:textId="77777777" w:rsidR="002008A4" w:rsidRPr="002008A4" w:rsidRDefault="002008A4" w:rsidP="002008A4">
      <w:r w:rsidRPr="002008A4">
        <w:t>Η φετινή διοργάνωση παρουσιάζεται αναβαθμισμένη, με έμφαση στην αγωνιστική ουσία, την ασφάλεια και τη συνολική εμπειρία, τόσο για τα πληρώματα όσο και για τους θεατές.</w:t>
      </w:r>
    </w:p>
    <w:p w14:paraId="580FE46C" w14:textId="77777777" w:rsidR="002008A4" w:rsidRPr="002008A4" w:rsidRDefault="002008A4" w:rsidP="002008A4">
      <w:r w:rsidRPr="002008A4">
        <w:t xml:space="preserve">Το Rally </w:t>
      </w:r>
      <w:proofErr w:type="spellStart"/>
      <w:r w:rsidRPr="002008A4">
        <w:t>Sprint</w:t>
      </w:r>
      <w:proofErr w:type="spellEnd"/>
      <w:r w:rsidRPr="002008A4">
        <w:t xml:space="preserve"> Αιγίου 2026 περιλαμβάνει:</w:t>
      </w:r>
    </w:p>
    <w:p w14:paraId="74BAF100" w14:textId="77777777" w:rsidR="002008A4" w:rsidRPr="002008A4" w:rsidRDefault="002008A4" w:rsidP="002008A4">
      <w:pPr>
        <w:numPr>
          <w:ilvl w:val="0"/>
          <w:numId w:val="5"/>
        </w:numPr>
      </w:pPr>
      <w:r w:rsidRPr="002008A4">
        <w:rPr>
          <w:b/>
          <w:bCs/>
        </w:rPr>
        <w:t>Συνολικό μήκος αγώνα:</w:t>
      </w:r>
      <w:r w:rsidRPr="002008A4">
        <w:t xml:space="preserve"> 183 χλμ.</w:t>
      </w:r>
    </w:p>
    <w:p w14:paraId="42BC912C" w14:textId="77777777" w:rsidR="002008A4" w:rsidRPr="002008A4" w:rsidRDefault="002008A4" w:rsidP="002008A4">
      <w:pPr>
        <w:numPr>
          <w:ilvl w:val="0"/>
          <w:numId w:val="5"/>
        </w:numPr>
      </w:pPr>
      <w:r w:rsidRPr="002008A4">
        <w:rPr>
          <w:b/>
          <w:bCs/>
        </w:rPr>
        <w:t>Σύνολο αγωνιστικών χιλιομέτρων:</w:t>
      </w:r>
      <w:r w:rsidRPr="002008A4">
        <w:t xml:space="preserve"> 44,90 χλμ.</w:t>
      </w:r>
    </w:p>
    <w:p w14:paraId="571A2EB5" w14:textId="77777777" w:rsidR="002008A4" w:rsidRPr="002008A4" w:rsidRDefault="002008A4" w:rsidP="002008A4">
      <w:pPr>
        <w:numPr>
          <w:ilvl w:val="0"/>
          <w:numId w:val="5"/>
        </w:numPr>
      </w:pPr>
      <w:r w:rsidRPr="002008A4">
        <w:rPr>
          <w:b/>
          <w:bCs/>
        </w:rPr>
        <w:t>Επιφάνεια:</w:t>
      </w:r>
      <w:r w:rsidRPr="002008A4">
        <w:t xml:space="preserve"> Άσφαλτος</w:t>
      </w:r>
    </w:p>
    <w:p w14:paraId="227EBAE9" w14:textId="77777777" w:rsidR="002008A4" w:rsidRPr="002008A4" w:rsidRDefault="002008A4" w:rsidP="002008A4">
      <w:pPr>
        <w:numPr>
          <w:ilvl w:val="0"/>
          <w:numId w:val="5"/>
        </w:numPr>
      </w:pPr>
      <w:r w:rsidRPr="002008A4">
        <w:rPr>
          <w:b/>
          <w:bCs/>
        </w:rPr>
        <w:t>Ειδικές διαδρομές:</w:t>
      </w:r>
      <w:r w:rsidRPr="002008A4">
        <w:t xml:space="preserve"> 3 (3 περάσματα)</w:t>
      </w:r>
    </w:p>
    <w:p w14:paraId="72D5385C" w14:textId="77777777" w:rsidR="002008A4" w:rsidRPr="002008A4" w:rsidRDefault="002008A4" w:rsidP="002008A4">
      <w:r w:rsidRPr="002008A4">
        <w:t xml:space="preserve">Η απαιτητική ειδική διαδρομή </w:t>
      </w:r>
      <w:r w:rsidRPr="002008A4">
        <w:rPr>
          <w:b/>
          <w:bCs/>
        </w:rPr>
        <w:t xml:space="preserve">Σελινούντας – </w:t>
      </w:r>
      <w:proofErr w:type="spellStart"/>
      <w:r w:rsidRPr="002008A4">
        <w:rPr>
          <w:b/>
          <w:bCs/>
        </w:rPr>
        <w:t>Uphill</w:t>
      </w:r>
      <w:proofErr w:type="spellEnd"/>
      <w:r w:rsidRPr="002008A4">
        <w:t xml:space="preserve"> επιστρέφει, προσφέροντας γρήγορα και τεχνικά κομμάτια που απαιτούν ακρίβεια, ρυθμό και απόλυτη συγκέντρωση, αποτελώντας ένα από τα πιο χαρακτηριστικά σημεία του αγώνα.</w:t>
      </w:r>
    </w:p>
    <w:p w14:paraId="78E018B4" w14:textId="77777777" w:rsidR="002008A4" w:rsidRPr="002008A4" w:rsidRDefault="002008A4" w:rsidP="002008A4">
      <w:r w:rsidRPr="002008A4">
        <w:pict w14:anchorId="62BFAF00">
          <v:rect id="_x0000_i1070" style="width:0;height:1.5pt" o:hralign="center" o:hrstd="t" o:hr="t" fillcolor="#a0a0a0" stroked="f"/>
        </w:pict>
      </w:r>
    </w:p>
    <w:p w14:paraId="4820B830" w14:textId="77777777" w:rsidR="002008A4" w:rsidRPr="002008A4" w:rsidRDefault="002008A4" w:rsidP="002008A4">
      <w:pPr>
        <w:rPr>
          <w:b/>
          <w:bCs/>
        </w:rPr>
      </w:pPr>
      <w:r w:rsidRPr="002008A4">
        <w:rPr>
          <w:b/>
          <w:bCs/>
        </w:rPr>
        <w:t>Πρόγραμμα Διημέρου</w:t>
      </w:r>
    </w:p>
    <w:p w14:paraId="2A46DA96" w14:textId="77777777" w:rsidR="002008A4" w:rsidRPr="002008A4" w:rsidRDefault="002008A4" w:rsidP="002008A4">
      <w:r w:rsidRPr="002008A4">
        <w:t xml:space="preserve">Η δράση ξεκινά το </w:t>
      </w:r>
      <w:r w:rsidRPr="002008A4">
        <w:rPr>
          <w:b/>
          <w:bCs/>
        </w:rPr>
        <w:t>Σάββατο 4 Απριλίου 2026</w:t>
      </w:r>
      <w:r w:rsidRPr="002008A4">
        <w:t xml:space="preserve">, με επίκεντρο το </w:t>
      </w:r>
      <w:r w:rsidRPr="002008A4">
        <w:rPr>
          <w:b/>
          <w:bCs/>
        </w:rPr>
        <w:t>Παλιό Λιμάνι Αιγίου</w:t>
      </w:r>
      <w:r w:rsidRPr="002008A4">
        <w:t xml:space="preserve">, όπου θα φιλοξενηθεί το </w:t>
      </w:r>
      <w:proofErr w:type="spellStart"/>
      <w:r w:rsidRPr="002008A4">
        <w:t>Service</w:t>
      </w:r>
      <w:proofErr w:type="spellEnd"/>
      <w:r w:rsidRPr="002008A4">
        <w:t xml:space="preserve"> </w:t>
      </w:r>
      <w:proofErr w:type="spellStart"/>
      <w:r w:rsidRPr="002008A4">
        <w:t>Park</w:t>
      </w:r>
      <w:proofErr w:type="spellEnd"/>
      <w:r w:rsidRPr="002008A4">
        <w:t xml:space="preserve"> και οι βασικές διαδικασίες του αγώνα.</w:t>
      </w:r>
    </w:p>
    <w:p w14:paraId="7B3C7B77" w14:textId="77777777" w:rsidR="002008A4" w:rsidRPr="002008A4" w:rsidRDefault="002008A4" w:rsidP="002008A4">
      <w:r w:rsidRPr="002008A4">
        <w:rPr>
          <w:rFonts w:ascii="Segoe UI Symbol" w:hAnsi="Segoe UI Symbol" w:cs="Segoe UI Symbol"/>
        </w:rPr>
        <w:t>🛠</w:t>
      </w:r>
      <w:r w:rsidRPr="002008A4">
        <w:t xml:space="preserve"> </w:t>
      </w:r>
      <w:r w:rsidRPr="002008A4">
        <w:rPr>
          <w:b/>
          <w:bCs/>
        </w:rPr>
        <w:t>16:00 – 19:00</w:t>
      </w:r>
      <w:r w:rsidRPr="002008A4">
        <w:br/>
        <w:t>Διοικητικός &amp; Τεχνικός Έλεγχος</w:t>
      </w:r>
    </w:p>
    <w:p w14:paraId="5A596F4D" w14:textId="77777777" w:rsidR="002008A4" w:rsidRPr="002008A4" w:rsidRDefault="002008A4" w:rsidP="002008A4">
      <w:r w:rsidRPr="002008A4">
        <w:rPr>
          <w:rFonts w:ascii="Segoe UI Emoji" w:hAnsi="Segoe UI Emoji" w:cs="Segoe UI Emoji"/>
        </w:rPr>
        <w:lastRenderedPageBreak/>
        <w:t>🎉</w:t>
      </w:r>
      <w:r w:rsidRPr="002008A4">
        <w:t xml:space="preserve"> </w:t>
      </w:r>
      <w:r w:rsidRPr="002008A4">
        <w:rPr>
          <w:b/>
          <w:bCs/>
        </w:rPr>
        <w:t>20:30</w:t>
      </w:r>
      <w:r w:rsidRPr="002008A4">
        <w:br/>
        <w:t>Πανηγυρική Εκκίνηση – Ψηλά Αλώνια Αιγίου</w:t>
      </w:r>
    </w:p>
    <w:p w14:paraId="340FCC8B" w14:textId="77777777" w:rsidR="002008A4" w:rsidRPr="002008A4" w:rsidRDefault="002008A4" w:rsidP="002008A4">
      <w:r w:rsidRPr="002008A4">
        <w:t>Η πανηγυρική εκκίνηση θα αποτελέσει και φέτος ένα από τα πιο ζωντανά στιγμιότυπα της διοργάνωσης, με τα αγωνιστικά να παρουσιάζονται στο κοινό, δημιουργώντας μια ξεχωριστή γιορτινή ατμόσφαιρα στην πόλη.</w:t>
      </w:r>
    </w:p>
    <w:p w14:paraId="5D26B5BA" w14:textId="77777777" w:rsidR="002008A4" w:rsidRPr="002008A4" w:rsidRDefault="002008A4" w:rsidP="002008A4">
      <w:r w:rsidRPr="002008A4">
        <w:pict w14:anchorId="6EA979B9">
          <v:rect id="_x0000_i1071" style="width:0;height:1.5pt" o:hralign="center" o:hrstd="t" o:hr="t" fillcolor="#a0a0a0" stroked="f"/>
        </w:pict>
      </w:r>
    </w:p>
    <w:p w14:paraId="31169A7B" w14:textId="77777777" w:rsidR="002008A4" w:rsidRPr="002008A4" w:rsidRDefault="002008A4" w:rsidP="002008A4">
      <w:pPr>
        <w:rPr>
          <w:b/>
          <w:bCs/>
        </w:rPr>
      </w:pPr>
      <w:r w:rsidRPr="002008A4">
        <w:rPr>
          <w:b/>
          <w:bCs/>
        </w:rPr>
        <w:t>Κυριακή 5 Απριλίου – Ημέρα Αγώνα</w:t>
      </w:r>
    </w:p>
    <w:p w14:paraId="4B312877" w14:textId="77777777" w:rsidR="002008A4" w:rsidRPr="002008A4" w:rsidRDefault="002008A4" w:rsidP="002008A4">
      <w:r w:rsidRPr="002008A4">
        <w:t>Την Κυριακή, η αγωνιστική δράση κορυφώνεται με τρία περάσματα στην ειδική διαδρομή:</w:t>
      </w:r>
    </w:p>
    <w:p w14:paraId="37EA3785" w14:textId="77777777" w:rsidR="002008A4" w:rsidRPr="002008A4" w:rsidRDefault="002008A4" w:rsidP="002008A4">
      <w:pPr>
        <w:numPr>
          <w:ilvl w:val="0"/>
          <w:numId w:val="6"/>
        </w:numPr>
      </w:pPr>
      <w:r w:rsidRPr="002008A4">
        <w:rPr>
          <w:b/>
          <w:bCs/>
        </w:rPr>
        <w:t>09:45 – SS1 Σελινούντας</w:t>
      </w:r>
    </w:p>
    <w:p w14:paraId="2F60BE70" w14:textId="77777777" w:rsidR="002008A4" w:rsidRPr="002008A4" w:rsidRDefault="002008A4" w:rsidP="002008A4">
      <w:pPr>
        <w:numPr>
          <w:ilvl w:val="0"/>
          <w:numId w:val="6"/>
        </w:numPr>
      </w:pPr>
      <w:r w:rsidRPr="002008A4">
        <w:rPr>
          <w:b/>
          <w:bCs/>
        </w:rPr>
        <w:t>12:03 – SS2 Σελινούντας</w:t>
      </w:r>
    </w:p>
    <w:p w14:paraId="2D768F5A" w14:textId="77777777" w:rsidR="002008A4" w:rsidRPr="002008A4" w:rsidRDefault="002008A4" w:rsidP="002008A4">
      <w:pPr>
        <w:numPr>
          <w:ilvl w:val="0"/>
          <w:numId w:val="6"/>
        </w:numPr>
      </w:pPr>
      <w:r w:rsidRPr="002008A4">
        <w:rPr>
          <w:b/>
          <w:bCs/>
        </w:rPr>
        <w:t>14:31 – SS3 Σελινούντας</w:t>
      </w:r>
    </w:p>
    <w:p w14:paraId="3866402B" w14:textId="77777777" w:rsidR="002008A4" w:rsidRPr="002008A4" w:rsidRDefault="002008A4" w:rsidP="002008A4">
      <w:r w:rsidRPr="002008A4">
        <w:t xml:space="preserve">Ο τερματισμός θα πραγματοποιηθεί στο </w:t>
      </w:r>
      <w:r w:rsidRPr="002008A4">
        <w:rPr>
          <w:b/>
          <w:bCs/>
        </w:rPr>
        <w:t>Παλιό Λιμάνι Αιγίου στις 15:54</w:t>
      </w:r>
      <w:r w:rsidRPr="002008A4">
        <w:t xml:space="preserve">, ενώ η διοργάνωση θα ολοκληρωθεί με την </w:t>
      </w:r>
      <w:r w:rsidRPr="002008A4">
        <w:rPr>
          <w:b/>
          <w:bCs/>
        </w:rPr>
        <w:t xml:space="preserve">Απονομή Επάθλων στις 17:30 στο </w:t>
      </w:r>
      <w:proofErr w:type="spellStart"/>
      <w:r w:rsidRPr="002008A4">
        <w:rPr>
          <w:b/>
          <w:bCs/>
        </w:rPr>
        <w:t>Πολύκεντρο</w:t>
      </w:r>
      <w:proofErr w:type="spellEnd"/>
      <w:r w:rsidRPr="002008A4">
        <w:rPr>
          <w:b/>
          <w:bCs/>
        </w:rPr>
        <w:t xml:space="preserve"> Μυρτιάς</w:t>
      </w:r>
      <w:r w:rsidRPr="002008A4">
        <w:t>, όπου θα επιβραβευθούν τα πληρώματα που διακρίθηκαν.</w:t>
      </w:r>
    </w:p>
    <w:p w14:paraId="45B88E9B" w14:textId="77777777" w:rsidR="002008A4" w:rsidRPr="002008A4" w:rsidRDefault="002008A4" w:rsidP="002008A4">
      <w:r w:rsidRPr="002008A4">
        <w:pict w14:anchorId="76AFAF88">
          <v:rect id="_x0000_i1072" style="width:0;height:1.5pt" o:hralign="center" o:hrstd="t" o:hr="t" fillcolor="#a0a0a0" stroked="f"/>
        </w:pict>
      </w:r>
    </w:p>
    <w:p w14:paraId="5443BA1B" w14:textId="77777777" w:rsidR="002008A4" w:rsidRPr="002008A4" w:rsidRDefault="002008A4" w:rsidP="002008A4">
      <w:pPr>
        <w:rPr>
          <w:b/>
          <w:bCs/>
        </w:rPr>
      </w:pPr>
      <w:r w:rsidRPr="002008A4">
        <w:rPr>
          <w:b/>
          <w:bCs/>
        </w:rPr>
        <w:t>Ασφάλεια, οργάνωση και συνεργασίες</w:t>
      </w:r>
    </w:p>
    <w:p w14:paraId="454789EE" w14:textId="77777777" w:rsidR="002008A4" w:rsidRPr="002008A4" w:rsidRDefault="002008A4" w:rsidP="002008A4">
      <w:r w:rsidRPr="002008A4">
        <w:t>Η Α.Λ.Μ.Α. Αιγίου, με συνεχή παρουσία από το 2007 στον χώρο του μηχανοκίνητου αθλητισμού, συνεχίζει να επενδύει στην ασφάλεια, την οργάνωση και τη βελτίωση της εμπειρίας του αγώνα.</w:t>
      </w:r>
    </w:p>
    <w:p w14:paraId="64834D6B" w14:textId="77777777" w:rsidR="002008A4" w:rsidRPr="002008A4" w:rsidRDefault="002008A4" w:rsidP="002008A4">
      <w:r w:rsidRPr="002008A4">
        <w:t>Στο πλευρό της διοργάνωσης βρίσκονται σημαντικοί υποστηρικτές, όπως:</w:t>
      </w:r>
      <w:r w:rsidRPr="002008A4">
        <w:br/>
      </w:r>
      <w:r w:rsidRPr="002008A4">
        <w:rPr>
          <w:b/>
          <w:bCs/>
        </w:rPr>
        <w:t xml:space="preserve">ZACHARIAS </w:t>
      </w:r>
      <w:proofErr w:type="spellStart"/>
      <w:r w:rsidRPr="002008A4">
        <w:rPr>
          <w:b/>
          <w:bCs/>
        </w:rPr>
        <w:t>Automobile</w:t>
      </w:r>
      <w:proofErr w:type="spellEnd"/>
      <w:r w:rsidRPr="002008A4">
        <w:rPr>
          <w:b/>
          <w:bCs/>
        </w:rPr>
        <w:t xml:space="preserve"> (χορηγός ονομασίας), </w:t>
      </w:r>
      <w:proofErr w:type="spellStart"/>
      <w:r w:rsidRPr="002008A4">
        <w:rPr>
          <w:b/>
          <w:bCs/>
        </w:rPr>
        <w:t>Group</w:t>
      </w:r>
      <w:proofErr w:type="spellEnd"/>
      <w:r w:rsidRPr="002008A4">
        <w:rPr>
          <w:b/>
          <w:bCs/>
        </w:rPr>
        <w:t xml:space="preserve"> Χαλκιάς και τα Ιδιωτικά ΚΤΕΟ AUTOVISION Αιγίου</w:t>
      </w:r>
      <w:r w:rsidRPr="002008A4">
        <w:t>, συμβάλλοντας ουσιαστικά στην υλοποίηση του αγώνα.</w:t>
      </w:r>
    </w:p>
    <w:p w14:paraId="1C3DF989" w14:textId="77777777" w:rsidR="002008A4" w:rsidRPr="002008A4" w:rsidRDefault="002008A4" w:rsidP="002008A4">
      <w:r w:rsidRPr="002008A4">
        <w:t xml:space="preserve">Με τη στήριξη των τοπικών φορέων, των εθελοντών και των υπηρεσιών ασφαλείας, το Rally </w:t>
      </w:r>
      <w:proofErr w:type="spellStart"/>
      <w:r w:rsidRPr="002008A4">
        <w:t>Sprint</w:t>
      </w:r>
      <w:proofErr w:type="spellEnd"/>
      <w:r w:rsidRPr="002008A4">
        <w:t xml:space="preserve"> Αιγίου 2026 διαμορφώνεται ως ένα άρτια οργανωμένο γεγονός υψηλών προδιαγραφών.</w:t>
      </w:r>
    </w:p>
    <w:p w14:paraId="109AB352" w14:textId="77777777" w:rsidR="002008A4" w:rsidRPr="002008A4" w:rsidRDefault="002008A4" w:rsidP="002008A4">
      <w:r w:rsidRPr="002008A4">
        <w:pict w14:anchorId="4CEDE207">
          <v:rect id="_x0000_i1073" style="width:0;height:1.5pt" o:hralign="center" o:hrstd="t" o:hr="t" fillcolor="#a0a0a0" stroked="f"/>
        </w:pict>
      </w:r>
    </w:p>
    <w:p w14:paraId="19DE0D42" w14:textId="77777777" w:rsidR="002008A4" w:rsidRPr="002008A4" w:rsidRDefault="002008A4" w:rsidP="002008A4">
      <w:pPr>
        <w:rPr>
          <w:b/>
          <w:bCs/>
        </w:rPr>
      </w:pPr>
      <w:r w:rsidRPr="002008A4">
        <w:rPr>
          <w:b/>
          <w:bCs/>
        </w:rPr>
        <w:t xml:space="preserve">Το Αίγιο στο επίκεντρο του </w:t>
      </w:r>
      <w:proofErr w:type="spellStart"/>
      <w:r w:rsidRPr="002008A4">
        <w:rPr>
          <w:b/>
          <w:bCs/>
        </w:rPr>
        <w:t>motorsport</w:t>
      </w:r>
      <w:proofErr w:type="spellEnd"/>
    </w:p>
    <w:p w14:paraId="76AF66DA" w14:textId="77777777" w:rsidR="002008A4" w:rsidRPr="002008A4" w:rsidRDefault="002008A4" w:rsidP="002008A4">
      <w:r w:rsidRPr="002008A4">
        <w:t xml:space="preserve">Το Rally </w:t>
      </w:r>
      <w:proofErr w:type="spellStart"/>
      <w:r w:rsidRPr="002008A4">
        <w:t>Sprint</w:t>
      </w:r>
      <w:proofErr w:type="spellEnd"/>
      <w:r w:rsidRPr="002008A4">
        <w:t xml:space="preserve"> Αιγίου αποτελεί μια σημαντική διοργάνωση για την περιοχή, ενισχύοντας την εξωστρέφεια της Αιγιαλείας και προσελκύοντας επισκέπτες, φίλους του μηχανοκίνητου αθλητισμού και ομάδες από όλη την Ελλάδα.</w:t>
      </w:r>
    </w:p>
    <w:p w14:paraId="4209BD25" w14:textId="77777777" w:rsidR="002008A4" w:rsidRPr="002008A4" w:rsidRDefault="002008A4" w:rsidP="002008A4">
      <w:r w:rsidRPr="002008A4">
        <w:pict w14:anchorId="5D04F67D">
          <v:rect id="_x0000_i1074" style="width:0;height:1.5pt" o:hralign="center" o:hrstd="t" o:hr="t" fillcolor="#a0a0a0" stroked="f"/>
        </w:pict>
      </w:r>
    </w:p>
    <w:p w14:paraId="0AAA0957" w14:textId="77777777" w:rsidR="002008A4" w:rsidRPr="002008A4" w:rsidRDefault="002008A4" w:rsidP="002008A4">
      <w:pPr>
        <w:rPr>
          <w:b/>
          <w:bCs/>
        </w:rPr>
      </w:pPr>
      <w:r w:rsidRPr="002008A4">
        <w:rPr>
          <w:b/>
          <w:bCs/>
        </w:rPr>
        <w:t>Ραντεβού στις 4 &amp; 5 Απριλίου 2026</w:t>
      </w:r>
    </w:p>
    <w:p w14:paraId="3834FA5D" w14:textId="77777777" w:rsidR="002008A4" w:rsidRPr="002008A4" w:rsidRDefault="002008A4" w:rsidP="002008A4">
      <w:r w:rsidRPr="002008A4">
        <w:t>Η Α.Λ.Μ.Α. Αιγίου προσκαλεί όλους τους φίλους του μηχανοκίνητου αθλητισμού να δώσουν το παρών σε ένα διήμερο γεμάτο ένταση, ταχύτητα και δυνατές συγκινήσεις.</w:t>
      </w:r>
    </w:p>
    <w:p w14:paraId="63759E9F" w14:textId="77777777" w:rsidR="002008A4" w:rsidRPr="002008A4" w:rsidRDefault="002008A4" w:rsidP="002008A4">
      <w:r w:rsidRPr="002008A4">
        <w:rPr>
          <w:b/>
          <w:bCs/>
        </w:rPr>
        <w:t xml:space="preserve">Ραντεβού στο Αίγιο για το Rally </w:t>
      </w:r>
      <w:proofErr w:type="spellStart"/>
      <w:r w:rsidRPr="002008A4">
        <w:rPr>
          <w:b/>
          <w:bCs/>
        </w:rPr>
        <w:t>Sprint</w:t>
      </w:r>
      <w:proofErr w:type="spellEnd"/>
      <w:r w:rsidRPr="002008A4">
        <w:rPr>
          <w:b/>
          <w:bCs/>
        </w:rPr>
        <w:t xml:space="preserve"> Αιγίου 2026 – ZACHARIAS </w:t>
      </w:r>
      <w:proofErr w:type="spellStart"/>
      <w:r w:rsidRPr="002008A4">
        <w:rPr>
          <w:b/>
          <w:bCs/>
        </w:rPr>
        <w:t>Automobile</w:t>
      </w:r>
      <w:proofErr w:type="spellEnd"/>
      <w:r w:rsidRPr="002008A4">
        <w:rPr>
          <w:b/>
          <w:bCs/>
        </w:rPr>
        <w:t>!</w:t>
      </w:r>
    </w:p>
    <w:p w14:paraId="325315A0" w14:textId="77777777" w:rsidR="002008A4" w:rsidRPr="002008A4" w:rsidRDefault="002008A4" w:rsidP="002008A4">
      <w:r w:rsidRPr="002008A4">
        <w:pict w14:anchorId="22711259">
          <v:rect id="_x0000_i1075" style="width:0;height:1.5pt" o:hralign="center" o:hrstd="t" o:hr="t" fillcolor="#a0a0a0" stroked="f"/>
        </w:pict>
      </w:r>
    </w:p>
    <w:p w14:paraId="38716920" w14:textId="77777777" w:rsidR="002008A4" w:rsidRPr="002008A4" w:rsidRDefault="002008A4" w:rsidP="002008A4">
      <w:pPr>
        <w:rPr>
          <w:b/>
          <w:bCs/>
        </w:rPr>
      </w:pPr>
      <w:r w:rsidRPr="002008A4">
        <w:rPr>
          <w:b/>
          <w:bCs/>
        </w:rPr>
        <w:t>Πληροφορίες</w:t>
      </w:r>
    </w:p>
    <w:p w14:paraId="71DACDD5" w14:textId="77777777" w:rsidR="002008A4" w:rsidRPr="002008A4" w:rsidRDefault="002008A4" w:rsidP="002008A4">
      <w:r w:rsidRPr="002008A4">
        <w:rPr>
          <w:rFonts w:ascii="Segoe UI Emoji" w:hAnsi="Segoe UI Emoji" w:cs="Segoe UI Emoji"/>
        </w:rPr>
        <w:t>🌐</w:t>
      </w:r>
      <w:r w:rsidRPr="002008A4">
        <w:t xml:space="preserve"> alma-aigiou.gr</w:t>
      </w:r>
      <w:r w:rsidRPr="002008A4">
        <w:br/>
      </w:r>
      <w:r w:rsidRPr="002008A4">
        <w:rPr>
          <w:rFonts w:ascii="Segoe UI Emoji" w:hAnsi="Segoe UI Emoji" w:cs="Segoe UI Emoji"/>
        </w:rPr>
        <w:t>📱</w:t>
      </w:r>
      <w:r w:rsidRPr="002008A4">
        <w:t xml:space="preserve"> facebook.com/</w:t>
      </w:r>
      <w:proofErr w:type="spellStart"/>
      <w:r w:rsidRPr="002008A4">
        <w:t>almaaigio</w:t>
      </w:r>
      <w:proofErr w:type="spellEnd"/>
    </w:p>
    <w:p w14:paraId="5E2B0364" w14:textId="77777777" w:rsidR="006D2CA6" w:rsidRPr="00CD1C2B" w:rsidRDefault="006D2CA6" w:rsidP="00CD1C2B"/>
    <w:sectPr w:rsidR="006D2CA6" w:rsidRPr="00CD1C2B" w:rsidSect="00E063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AD9D" w14:textId="77777777" w:rsidR="00106310" w:rsidRDefault="00106310" w:rsidP="008E5FC1">
      <w:pPr>
        <w:spacing w:after="0" w:line="240" w:lineRule="auto"/>
      </w:pPr>
      <w:r>
        <w:separator/>
      </w:r>
    </w:p>
  </w:endnote>
  <w:endnote w:type="continuationSeparator" w:id="0">
    <w:p w14:paraId="44718E38" w14:textId="77777777" w:rsidR="00106310" w:rsidRDefault="00106310" w:rsidP="008E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E405" w14:textId="77777777" w:rsidR="00106310" w:rsidRDefault="00106310" w:rsidP="008E5FC1">
      <w:pPr>
        <w:spacing w:after="0" w:line="240" w:lineRule="auto"/>
      </w:pPr>
      <w:r>
        <w:separator/>
      </w:r>
    </w:p>
  </w:footnote>
  <w:footnote w:type="continuationSeparator" w:id="0">
    <w:p w14:paraId="198DCD90" w14:textId="77777777" w:rsidR="00106310" w:rsidRDefault="00106310" w:rsidP="008E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9477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36"/>
      <w:gridCol w:w="4015"/>
      <w:gridCol w:w="2826"/>
    </w:tblGrid>
    <w:tr w:rsidR="008E5FC1" w14:paraId="440D71BA" w14:textId="77777777" w:rsidTr="008E5FC1">
      <w:trPr>
        <w:jc w:val="center"/>
      </w:trPr>
      <w:tc>
        <w:tcPr>
          <w:tcW w:w="2636" w:type="dxa"/>
          <w:vAlign w:val="center"/>
        </w:tcPr>
        <w:p w14:paraId="17869859" w14:textId="11CAD509" w:rsidR="008E5FC1" w:rsidRDefault="008E5FC1" w:rsidP="008E5FC1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2D5B80B4" wp14:editId="51F5D52C">
                <wp:extent cx="1352550" cy="595506"/>
                <wp:effectExtent l="0" t="0" r="0" b="0"/>
                <wp:docPr id="48662130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6621309" name="Picture 48662130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027" cy="600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5" w:type="dxa"/>
          <w:vAlign w:val="center"/>
        </w:tcPr>
        <w:p w14:paraId="56EC4657" w14:textId="77777777" w:rsidR="008E5FC1" w:rsidRPr="008E5FC1" w:rsidRDefault="008E5FC1" w:rsidP="008E5FC1">
          <w:pPr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8E5FC1">
            <w:rPr>
              <w:rFonts w:ascii="Tahoma" w:hAnsi="Tahoma" w:cs="Tahoma"/>
              <w:b/>
              <w:sz w:val="18"/>
              <w:szCs w:val="18"/>
            </w:rPr>
            <w:t>Αγωνιστική Λέσχη Μηχανοκίνητου Αθλητισμού Αιγίου</w:t>
          </w:r>
        </w:p>
        <w:p w14:paraId="4153586A" w14:textId="77777777" w:rsidR="008E5FC1" w:rsidRPr="008E5FC1" w:rsidRDefault="008E5FC1" w:rsidP="008E5FC1">
          <w:pPr>
            <w:jc w:val="center"/>
            <w:rPr>
              <w:rFonts w:ascii="Tahoma" w:hAnsi="Tahoma" w:cs="Tahoma"/>
              <w:sz w:val="18"/>
              <w:szCs w:val="18"/>
            </w:rPr>
          </w:pPr>
        </w:p>
        <w:p w14:paraId="218F58E3" w14:textId="034F28D5" w:rsidR="008E5FC1" w:rsidRPr="00665870" w:rsidRDefault="008E5FC1" w:rsidP="00665870">
          <w:pPr>
            <w:spacing w:after="160"/>
            <w:jc w:val="center"/>
          </w:pPr>
          <w:r w:rsidRPr="008E5FC1">
            <w:rPr>
              <w:rFonts w:ascii="Tahoma" w:eastAsia="Times New Roman" w:hAnsi="Tahoma" w:cs="Tahoma"/>
              <w:sz w:val="18"/>
              <w:szCs w:val="18"/>
            </w:rPr>
            <w:t>28</w:t>
          </w:r>
          <w:r w:rsidRPr="008E5FC1">
            <w:rPr>
              <w:rFonts w:ascii="Tahoma" w:eastAsia="Times New Roman" w:hAnsi="Tahoma" w:cs="Tahoma"/>
              <w:sz w:val="18"/>
              <w:szCs w:val="18"/>
              <w:vertAlign w:val="superscript"/>
            </w:rPr>
            <w:t>ης</w:t>
          </w:r>
          <w:r w:rsidRPr="008E5FC1">
            <w:rPr>
              <w:rFonts w:ascii="Tahoma" w:eastAsia="Times New Roman" w:hAnsi="Tahoma" w:cs="Tahoma"/>
              <w:sz w:val="18"/>
              <w:szCs w:val="18"/>
            </w:rPr>
            <w:t xml:space="preserve"> Οκτωβρίου 3, Αίγιο, 25 100</w:t>
          </w:r>
          <w:r w:rsidRPr="008E5FC1">
            <w:rPr>
              <w:rFonts w:ascii="Tahoma" w:eastAsia="Times New Roman" w:hAnsi="Tahoma" w:cs="Tahoma"/>
              <w:sz w:val="18"/>
              <w:szCs w:val="18"/>
            </w:rPr>
            <w:br/>
          </w:r>
          <w:proofErr w:type="spellStart"/>
          <w:r w:rsidRPr="008E5FC1">
            <w:rPr>
              <w:rFonts w:ascii="Tahoma" w:hAnsi="Tahoma" w:cs="Tahoma"/>
              <w:sz w:val="18"/>
              <w:szCs w:val="18"/>
            </w:rPr>
            <w:t>τηλ</w:t>
          </w:r>
          <w:proofErr w:type="spellEnd"/>
          <w:r w:rsidRPr="008E5FC1">
            <w:rPr>
              <w:rFonts w:ascii="Tahoma" w:hAnsi="Tahoma" w:cs="Tahoma"/>
              <w:sz w:val="18"/>
              <w:szCs w:val="18"/>
            </w:rPr>
            <w:t>.: 26910 61158</w:t>
          </w:r>
          <w:r w:rsidR="00665870" w:rsidRPr="00665870">
            <w:rPr>
              <w:rFonts w:ascii="Tahoma" w:hAnsi="Tahoma" w:cs="Tahoma"/>
              <w:sz w:val="18"/>
              <w:szCs w:val="18"/>
            </w:rPr>
            <w:t>, 693 229 6235</w:t>
          </w:r>
          <w:r w:rsidR="00665870" w:rsidRPr="00665870">
            <w:rPr>
              <w:rFonts w:ascii="Tahoma" w:hAnsi="Tahoma" w:cs="Tahoma"/>
              <w:sz w:val="18"/>
              <w:szCs w:val="18"/>
            </w:rPr>
            <w:br/>
          </w:r>
          <w:hyperlink r:id="rId2" w:history="1">
            <w:r w:rsidRPr="008E5FC1">
              <w:rPr>
                <w:rStyle w:val="-"/>
                <w:rFonts w:ascii="Tahoma" w:hAnsi="Tahoma" w:cs="Tahoma"/>
                <w:sz w:val="18"/>
                <w:szCs w:val="18"/>
                <w:lang w:val="en-US"/>
              </w:rPr>
              <w:t>alma</w:t>
            </w:r>
            <w:r w:rsidRPr="00665870">
              <w:rPr>
                <w:rStyle w:val="-"/>
                <w:rFonts w:ascii="Tahoma" w:hAnsi="Tahoma" w:cs="Tahoma"/>
                <w:sz w:val="18"/>
                <w:szCs w:val="18"/>
              </w:rPr>
              <w:t>-</w:t>
            </w:r>
            <w:r w:rsidRPr="008E5FC1">
              <w:rPr>
                <w:rStyle w:val="-"/>
                <w:rFonts w:ascii="Tahoma" w:hAnsi="Tahoma" w:cs="Tahoma"/>
                <w:sz w:val="18"/>
                <w:szCs w:val="18"/>
                <w:lang w:val="en-US"/>
              </w:rPr>
              <w:t>aigiou</w:t>
            </w:r>
            <w:r w:rsidRPr="00665870">
              <w:rPr>
                <w:rStyle w:val="-"/>
                <w:rFonts w:ascii="Tahoma" w:hAnsi="Tahoma" w:cs="Tahoma"/>
                <w:sz w:val="18"/>
                <w:szCs w:val="18"/>
              </w:rPr>
              <w:t>.</w:t>
            </w:r>
            <w:r w:rsidRPr="008E5FC1">
              <w:rPr>
                <w:rStyle w:val="-"/>
                <w:rFonts w:ascii="Tahoma" w:hAnsi="Tahoma" w:cs="Tahoma"/>
                <w:sz w:val="18"/>
                <w:szCs w:val="18"/>
                <w:lang w:val="en-US"/>
              </w:rPr>
              <w:t>gr</w:t>
            </w:r>
          </w:hyperlink>
          <w:r w:rsidRPr="00665870">
            <w:rPr>
              <w:rFonts w:ascii="Tahoma" w:hAnsi="Tahoma" w:cs="Tahoma"/>
              <w:sz w:val="18"/>
              <w:szCs w:val="18"/>
            </w:rPr>
            <w:t xml:space="preserve">  -  </w:t>
          </w:r>
          <w:r w:rsidRPr="008E5FC1">
            <w:rPr>
              <w:rFonts w:ascii="Tahoma" w:hAnsi="Tahoma" w:cs="Tahoma"/>
              <w:sz w:val="18"/>
              <w:szCs w:val="18"/>
              <w:lang w:val="en-US"/>
            </w:rPr>
            <w:t>info</w:t>
          </w:r>
          <w:r w:rsidRPr="00665870">
            <w:rPr>
              <w:rFonts w:ascii="Tahoma" w:hAnsi="Tahoma" w:cs="Tahoma"/>
              <w:sz w:val="18"/>
              <w:szCs w:val="18"/>
            </w:rPr>
            <w:t>@</w:t>
          </w:r>
          <w:r w:rsidRPr="008E5FC1">
            <w:rPr>
              <w:rFonts w:ascii="Tahoma" w:hAnsi="Tahoma" w:cs="Tahoma"/>
              <w:sz w:val="18"/>
              <w:szCs w:val="18"/>
              <w:lang w:val="en-US"/>
            </w:rPr>
            <w:t>alma</w:t>
          </w:r>
          <w:r w:rsidRPr="00665870">
            <w:rPr>
              <w:rFonts w:ascii="Tahoma" w:hAnsi="Tahoma" w:cs="Tahoma"/>
              <w:sz w:val="18"/>
              <w:szCs w:val="18"/>
            </w:rPr>
            <w:t>-</w:t>
          </w:r>
          <w:r w:rsidRPr="008E5FC1">
            <w:rPr>
              <w:rFonts w:ascii="Tahoma" w:hAnsi="Tahoma" w:cs="Tahoma"/>
              <w:sz w:val="18"/>
              <w:szCs w:val="18"/>
              <w:lang w:val="en-US"/>
            </w:rPr>
            <w:t>aigiou</w:t>
          </w:r>
          <w:r w:rsidRPr="00665870">
            <w:rPr>
              <w:rFonts w:ascii="Tahoma" w:hAnsi="Tahoma" w:cs="Tahoma"/>
              <w:sz w:val="18"/>
              <w:szCs w:val="18"/>
            </w:rPr>
            <w:t>.</w:t>
          </w:r>
          <w:r w:rsidRPr="008E5FC1">
            <w:rPr>
              <w:rFonts w:ascii="Tahoma" w:hAnsi="Tahoma" w:cs="Tahoma"/>
              <w:sz w:val="18"/>
              <w:szCs w:val="18"/>
              <w:lang w:val="en-US"/>
            </w:rPr>
            <w:t>gr</w:t>
          </w:r>
        </w:p>
      </w:tc>
      <w:tc>
        <w:tcPr>
          <w:tcW w:w="2826" w:type="dxa"/>
          <w:vAlign w:val="center"/>
        </w:tcPr>
        <w:p w14:paraId="1351CC0B" w14:textId="00D9F5D1" w:rsidR="008E5FC1" w:rsidRDefault="008E5FC1" w:rsidP="008E5FC1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4B811A4" wp14:editId="0A216153">
                <wp:extent cx="1258864" cy="594995"/>
                <wp:effectExtent l="0" t="0" r="0" b="0"/>
                <wp:docPr id="13293296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932964" name="Picture 13293296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2058" cy="601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ED1594" w14:textId="77777777" w:rsidR="008E5FC1" w:rsidRDefault="008E5F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752D"/>
    <w:multiLevelType w:val="multilevel"/>
    <w:tmpl w:val="2644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01BB5"/>
    <w:multiLevelType w:val="multilevel"/>
    <w:tmpl w:val="2DFA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07C07"/>
    <w:multiLevelType w:val="multilevel"/>
    <w:tmpl w:val="FA2C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24394"/>
    <w:multiLevelType w:val="multilevel"/>
    <w:tmpl w:val="7D7A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BC2952"/>
    <w:multiLevelType w:val="multilevel"/>
    <w:tmpl w:val="EB80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854D8"/>
    <w:multiLevelType w:val="multilevel"/>
    <w:tmpl w:val="479A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039071">
    <w:abstractNumId w:val="3"/>
  </w:num>
  <w:num w:numId="2" w16cid:durableId="951395303">
    <w:abstractNumId w:val="2"/>
  </w:num>
  <w:num w:numId="3" w16cid:durableId="571742438">
    <w:abstractNumId w:val="4"/>
  </w:num>
  <w:num w:numId="4" w16cid:durableId="1764564645">
    <w:abstractNumId w:val="5"/>
  </w:num>
  <w:num w:numId="5" w16cid:durableId="2102994212">
    <w:abstractNumId w:val="0"/>
  </w:num>
  <w:num w:numId="6" w16cid:durableId="1914922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FD"/>
    <w:rsid w:val="000035B9"/>
    <w:rsid w:val="00037FF1"/>
    <w:rsid w:val="000A731A"/>
    <w:rsid w:val="00106310"/>
    <w:rsid w:val="002008A4"/>
    <w:rsid w:val="00265ED2"/>
    <w:rsid w:val="002D4896"/>
    <w:rsid w:val="004C64EE"/>
    <w:rsid w:val="005A7563"/>
    <w:rsid w:val="005B0577"/>
    <w:rsid w:val="00665870"/>
    <w:rsid w:val="006D2CA6"/>
    <w:rsid w:val="007235FD"/>
    <w:rsid w:val="00755A68"/>
    <w:rsid w:val="00766F0F"/>
    <w:rsid w:val="007B63DD"/>
    <w:rsid w:val="007B6465"/>
    <w:rsid w:val="008A2DA1"/>
    <w:rsid w:val="008E5FC1"/>
    <w:rsid w:val="00984FFA"/>
    <w:rsid w:val="009859D5"/>
    <w:rsid w:val="009E0563"/>
    <w:rsid w:val="00B00F2C"/>
    <w:rsid w:val="00B274A9"/>
    <w:rsid w:val="00B475A4"/>
    <w:rsid w:val="00BA081B"/>
    <w:rsid w:val="00BB0264"/>
    <w:rsid w:val="00C30B1C"/>
    <w:rsid w:val="00C8551B"/>
    <w:rsid w:val="00CD1C2B"/>
    <w:rsid w:val="00E063C1"/>
    <w:rsid w:val="00EC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A1E02"/>
  <w15:docId w15:val="{97C2BB38-B640-4337-80E7-B80F9DAE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8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E5FC1"/>
  </w:style>
  <w:style w:type="paragraph" w:styleId="a4">
    <w:name w:val="footer"/>
    <w:basedOn w:val="a"/>
    <w:link w:val="Char0"/>
    <w:uiPriority w:val="99"/>
    <w:unhideWhenUsed/>
    <w:rsid w:val="008E5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E5FC1"/>
  </w:style>
  <w:style w:type="table" w:styleId="a5">
    <w:name w:val="Table Grid"/>
    <w:basedOn w:val="a1"/>
    <w:uiPriority w:val="59"/>
    <w:rsid w:val="008E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E5F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lma-aigiou.g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Staikos Souflis</cp:lastModifiedBy>
  <cp:revision>3</cp:revision>
  <dcterms:created xsi:type="dcterms:W3CDTF">2026-03-19T21:46:00Z</dcterms:created>
  <dcterms:modified xsi:type="dcterms:W3CDTF">2026-03-19T21:46:00Z</dcterms:modified>
</cp:coreProperties>
</file>